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ABD" w:rsidRDefault="00E1737B">
      <w:pPr>
        <w:rPr>
          <w:rFonts w:ascii="Times New Roman" w:hAnsi="Times New Roman" w:cs="Times New Roman"/>
          <w:b/>
          <w:sz w:val="24"/>
          <w:szCs w:val="24"/>
        </w:rPr>
      </w:pPr>
      <w:r w:rsidRPr="00E1737B">
        <w:rPr>
          <w:rFonts w:ascii="Times New Roman" w:hAnsi="Times New Roman" w:cs="Times New Roman"/>
          <w:b/>
          <w:sz w:val="24"/>
          <w:szCs w:val="24"/>
        </w:rPr>
        <w:t>Команда 1</w:t>
      </w:r>
    </w:p>
    <w:p w:rsidR="00E1737B" w:rsidRDefault="00E173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 участника __________________________________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34"/>
        <w:gridCol w:w="8505"/>
        <w:gridCol w:w="1666"/>
      </w:tblGrid>
      <w:tr w:rsidR="00E1737B" w:rsidTr="00E1737B">
        <w:tc>
          <w:tcPr>
            <w:tcW w:w="534" w:type="dxa"/>
          </w:tcPr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1666" w:type="dxa"/>
          </w:tcPr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E1737B" w:rsidTr="00E1737B">
        <w:tc>
          <w:tcPr>
            <w:tcW w:w="534" w:type="dxa"/>
          </w:tcPr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E1737B" w:rsidRDefault="00E1737B" w:rsidP="00E1737B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37B">
              <w:rPr>
                <w:rFonts w:ascii="Times New Roman" w:hAnsi="Times New Roman" w:cs="Times New Roman"/>
                <w:b/>
                <w:sz w:val="24"/>
                <w:szCs w:val="24"/>
              </w:rPr>
              <w:t>Постройте квадрат со стороной 6см.</w:t>
            </w: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24450098" wp14:editId="06347AC6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33020</wp:posOffset>
                  </wp:positionV>
                  <wp:extent cx="5286375" cy="4229100"/>
                  <wp:effectExtent l="0" t="0" r="9525" b="0"/>
                  <wp:wrapNone/>
                  <wp:docPr id="1" name="Рисунок 1" descr="https://otvet.imgsmail.ru/download/u_0710cde5bc385423e2b63e84f792d9c2_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tvet.imgsmail.ru/download/u_0710cde5bc385423e2b63e84f792d9c2_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6375" cy="422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 w:rsidP="00E1737B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37B">
              <w:rPr>
                <w:rFonts w:ascii="Times New Roman" w:hAnsi="Times New Roman" w:cs="Times New Roman"/>
                <w:b/>
                <w:sz w:val="24"/>
                <w:szCs w:val="24"/>
              </w:rPr>
              <w:t>Подчеркните формулу нахождения площади квадрата</w:t>
            </w:r>
          </w:p>
          <w:p w:rsidR="00E1737B" w:rsidRDefault="00E1737B" w:rsidP="00E1737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>а + в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) х 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E1737B" w:rsidRDefault="00E1737B" w:rsidP="00E1737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</w:p>
          <w:p w:rsidR="00635447" w:rsidRDefault="00E1737B" w:rsidP="00E1737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 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= с,</w:t>
            </w:r>
          </w:p>
          <w:p w:rsidR="00E1737B" w:rsidRDefault="00635447" w:rsidP="00E1737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63544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35447" w:rsidRDefault="00635447" w:rsidP="00E1737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635447" w:rsidRDefault="00635447" w:rsidP="00E1737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447" w:rsidRPr="00635447" w:rsidRDefault="00635447" w:rsidP="00635447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47">
              <w:rPr>
                <w:rFonts w:ascii="Times New Roman" w:hAnsi="Times New Roman" w:cs="Times New Roman"/>
                <w:b/>
                <w:sz w:val="28"/>
                <w:szCs w:val="28"/>
              </w:rPr>
              <w:t>Вычислите площадь, вашего квадрата</w:t>
            </w:r>
          </w:p>
          <w:tbl>
            <w:tblPr>
              <w:tblStyle w:val="af4"/>
              <w:tblW w:w="0" w:type="auto"/>
              <w:tblInd w:w="33" w:type="dxa"/>
              <w:tblLook w:val="04A0" w:firstRow="1" w:lastRow="0" w:firstColumn="1" w:lastColumn="0" w:noHBand="0" w:noVBand="1"/>
            </w:tblPr>
            <w:tblGrid>
              <w:gridCol w:w="825"/>
              <w:gridCol w:w="825"/>
              <w:gridCol w:w="824"/>
              <w:gridCol w:w="824"/>
              <w:gridCol w:w="824"/>
              <w:gridCol w:w="824"/>
              <w:gridCol w:w="825"/>
              <w:gridCol w:w="825"/>
              <w:gridCol w:w="825"/>
              <w:gridCol w:w="825"/>
            </w:tblGrid>
            <w:tr w:rsidR="00635447" w:rsidTr="00635447"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635447"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635447"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635447"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635447">
              <w:tc>
                <w:tcPr>
                  <w:tcW w:w="1650" w:type="dxa"/>
                  <w:gridSpan w:val="2"/>
                </w:tcPr>
                <w:p w:rsidR="00635447" w:rsidRP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3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Ответ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635447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35447" w:rsidRPr="00E1737B" w:rsidRDefault="00635447" w:rsidP="00635447">
            <w:pPr>
              <w:pStyle w:val="ab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37B" w:rsidRPr="00635447" w:rsidRDefault="00635447" w:rsidP="00635447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1/3 вашего квадрата закрасьте синим цветом</w:t>
            </w: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E1737B" w:rsidRDefault="00E17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5447" w:rsidRDefault="00635447" w:rsidP="00635447">
      <w:pPr>
        <w:rPr>
          <w:rFonts w:ascii="Times New Roman" w:hAnsi="Times New Roman" w:cs="Times New Roman"/>
          <w:b/>
          <w:sz w:val="24"/>
          <w:szCs w:val="24"/>
        </w:rPr>
      </w:pPr>
      <w:r w:rsidRPr="00E1737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Команда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635447" w:rsidRDefault="00635447" w:rsidP="006354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 участника __________________________________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34"/>
        <w:gridCol w:w="8505"/>
        <w:gridCol w:w="1666"/>
      </w:tblGrid>
      <w:tr w:rsidR="00635447" w:rsidTr="004868B3">
        <w:tc>
          <w:tcPr>
            <w:tcW w:w="534" w:type="dxa"/>
          </w:tcPr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1666" w:type="dxa"/>
          </w:tcPr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635447" w:rsidTr="004868B3">
        <w:tc>
          <w:tcPr>
            <w:tcW w:w="534" w:type="dxa"/>
          </w:tcPr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635447" w:rsidRDefault="00635447" w:rsidP="0063544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635447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Постройте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</w:t>
            </w:r>
            <w:r w:rsidRPr="00E17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 сторон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Pr="00E17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3см, 3 см, 4 см</w:t>
            </w:r>
          </w:p>
          <w:p w:rsidR="00635447" w:rsidRDefault="00635447" w:rsidP="0063544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DD19562" wp14:editId="7C5CABF0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-14605</wp:posOffset>
                  </wp:positionV>
                  <wp:extent cx="5286375" cy="4229100"/>
                  <wp:effectExtent l="0" t="0" r="9525" b="0"/>
                  <wp:wrapNone/>
                  <wp:docPr id="2" name="Рисунок 2" descr="https://otvet.imgsmail.ru/download/u_0710cde5bc385423e2b63e84f792d9c2_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tvet.imgsmail.ru/download/u_0710cde5bc385423e2b63e84f792d9c2_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6375" cy="422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635447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Подчеркните формулу нахождения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периметра треугольника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>а + в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) х 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в + с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 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= с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63544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447" w:rsidRPr="00635447" w:rsidRDefault="00635447" w:rsidP="00635447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Вычислите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периметр</w:t>
            </w:r>
            <w:r w:rsidRPr="00635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вашего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треугольника</w:t>
            </w:r>
          </w:p>
          <w:tbl>
            <w:tblPr>
              <w:tblStyle w:val="af4"/>
              <w:tblW w:w="0" w:type="auto"/>
              <w:tblInd w:w="33" w:type="dxa"/>
              <w:tblLook w:val="04A0" w:firstRow="1" w:lastRow="0" w:firstColumn="1" w:lastColumn="0" w:noHBand="0" w:noVBand="1"/>
            </w:tblPr>
            <w:tblGrid>
              <w:gridCol w:w="825"/>
              <w:gridCol w:w="825"/>
              <w:gridCol w:w="824"/>
              <w:gridCol w:w="824"/>
              <w:gridCol w:w="824"/>
              <w:gridCol w:w="824"/>
              <w:gridCol w:w="825"/>
              <w:gridCol w:w="825"/>
              <w:gridCol w:w="825"/>
              <w:gridCol w:w="825"/>
            </w:tblGrid>
            <w:tr w:rsidR="00635447" w:rsidTr="004868B3"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4868B3"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4868B3"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4868B3"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4868B3">
              <w:tc>
                <w:tcPr>
                  <w:tcW w:w="1650" w:type="dxa"/>
                  <w:gridSpan w:val="2"/>
                </w:tcPr>
                <w:p w:rsidR="00635447" w:rsidRP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3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Ответ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35447" w:rsidRPr="00E1737B" w:rsidRDefault="00635447" w:rsidP="004868B3">
            <w:pPr>
              <w:pStyle w:val="ab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447" w:rsidRPr="00635447" w:rsidRDefault="00635447" w:rsidP="00635447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1/2 вашего треугольника закрасьте красным цветом</w:t>
            </w: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5447" w:rsidRDefault="00635447" w:rsidP="00635447">
      <w:pPr>
        <w:rPr>
          <w:rFonts w:ascii="Times New Roman" w:hAnsi="Times New Roman" w:cs="Times New Roman"/>
          <w:b/>
          <w:sz w:val="24"/>
          <w:szCs w:val="24"/>
        </w:rPr>
      </w:pPr>
      <w:r w:rsidRPr="00E1737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Команда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35447" w:rsidRDefault="00635447" w:rsidP="006354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 участника __________________________________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34"/>
        <w:gridCol w:w="8505"/>
        <w:gridCol w:w="1666"/>
      </w:tblGrid>
      <w:tr w:rsidR="00635447" w:rsidTr="004868B3">
        <w:tc>
          <w:tcPr>
            <w:tcW w:w="534" w:type="dxa"/>
          </w:tcPr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1666" w:type="dxa"/>
          </w:tcPr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635447" w:rsidTr="004868B3">
        <w:tc>
          <w:tcPr>
            <w:tcW w:w="534" w:type="dxa"/>
          </w:tcPr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635447" w:rsidRDefault="00635447" w:rsidP="00635447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Постройте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прямоугольник</w:t>
            </w:r>
            <w:r w:rsidRPr="00E17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 сторон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Pr="00E17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8см и 4 см</w:t>
            </w: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23943848" wp14:editId="083FE43F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33020</wp:posOffset>
                  </wp:positionV>
                  <wp:extent cx="5286375" cy="4229100"/>
                  <wp:effectExtent l="0" t="0" r="9525" b="0"/>
                  <wp:wrapNone/>
                  <wp:docPr id="3" name="Рисунок 3" descr="https://otvet.imgsmail.ru/download/u_0710cde5bc385423e2b63e84f792d9c2_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tvet.imgsmail.ru/download/u_0710cde5bc385423e2b63e84f792d9c2_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6375" cy="422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635447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Подчеркните формулу нахождения площади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прямоугольника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>а + в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) х 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 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= с,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63544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1737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E1737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635447" w:rsidRDefault="00635447" w:rsidP="004868B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447" w:rsidRPr="00635447" w:rsidRDefault="00635447" w:rsidP="00635447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Вычислите площадь, вашего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прямоугольника</w:t>
            </w:r>
          </w:p>
          <w:tbl>
            <w:tblPr>
              <w:tblStyle w:val="af4"/>
              <w:tblW w:w="0" w:type="auto"/>
              <w:tblInd w:w="33" w:type="dxa"/>
              <w:tblLook w:val="04A0" w:firstRow="1" w:lastRow="0" w:firstColumn="1" w:lastColumn="0" w:noHBand="0" w:noVBand="1"/>
            </w:tblPr>
            <w:tblGrid>
              <w:gridCol w:w="825"/>
              <w:gridCol w:w="825"/>
              <w:gridCol w:w="824"/>
              <w:gridCol w:w="824"/>
              <w:gridCol w:w="824"/>
              <w:gridCol w:w="824"/>
              <w:gridCol w:w="825"/>
              <w:gridCol w:w="825"/>
              <w:gridCol w:w="825"/>
              <w:gridCol w:w="825"/>
            </w:tblGrid>
            <w:tr w:rsidR="00635447" w:rsidTr="004868B3"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4868B3"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4868B3"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4868B3"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447" w:rsidTr="004868B3">
              <w:tc>
                <w:tcPr>
                  <w:tcW w:w="1650" w:type="dxa"/>
                  <w:gridSpan w:val="2"/>
                </w:tcPr>
                <w:p w:rsidR="00635447" w:rsidRP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3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Ответ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4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635447" w:rsidRDefault="00635447" w:rsidP="004868B3">
                  <w:pPr>
                    <w:pStyle w:val="ab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35447" w:rsidRPr="00E1737B" w:rsidRDefault="00635447" w:rsidP="004868B3">
            <w:pPr>
              <w:pStyle w:val="ab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447" w:rsidRPr="00635447" w:rsidRDefault="00635447" w:rsidP="00635447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2/4 вашего прямоугольника закрасьте жёлтым цветом</w:t>
            </w: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635447" w:rsidRDefault="00635447" w:rsidP="00486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737B" w:rsidRDefault="00E1737B"/>
    <w:p w:rsidR="00635447" w:rsidRDefault="00635447"/>
    <w:sectPr w:rsidR="00635447" w:rsidSect="00635447">
      <w:pgSz w:w="11906" w:h="16838"/>
      <w:pgMar w:top="426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65E"/>
    <w:multiLevelType w:val="hybridMultilevel"/>
    <w:tmpl w:val="6262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A3EB7"/>
    <w:multiLevelType w:val="hybridMultilevel"/>
    <w:tmpl w:val="6262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06F9B"/>
    <w:multiLevelType w:val="hybridMultilevel"/>
    <w:tmpl w:val="6262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D0ED6"/>
    <w:multiLevelType w:val="hybridMultilevel"/>
    <w:tmpl w:val="6262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BB"/>
    <w:rsid w:val="004119D4"/>
    <w:rsid w:val="005E6E7F"/>
    <w:rsid w:val="006258BB"/>
    <w:rsid w:val="00635447"/>
    <w:rsid w:val="00E11ABD"/>
    <w:rsid w:val="00E1737B"/>
    <w:rsid w:val="00EB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7F"/>
  </w:style>
  <w:style w:type="paragraph" w:styleId="1">
    <w:name w:val="heading 1"/>
    <w:basedOn w:val="a"/>
    <w:next w:val="a"/>
    <w:link w:val="10"/>
    <w:uiPriority w:val="9"/>
    <w:qFormat/>
    <w:rsid w:val="005E6E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E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E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E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E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6E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6E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6E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6E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E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E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E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E6E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E6E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E6E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E6E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6E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6E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E6E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E6E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6E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E6E7F"/>
    <w:rPr>
      <w:b/>
      <w:bCs/>
    </w:rPr>
  </w:style>
  <w:style w:type="character" w:styleId="a9">
    <w:name w:val="Emphasis"/>
    <w:basedOn w:val="a0"/>
    <w:uiPriority w:val="20"/>
    <w:qFormat/>
    <w:rsid w:val="005E6E7F"/>
    <w:rPr>
      <w:i/>
      <w:iCs/>
    </w:rPr>
  </w:style>
  <w:style w:type="paragraph" w:styleId="aa">
    <w:name w:val="No Spacing"/>
    <w:uiPriority w:val="1"/>
    <w:qFormat/>
    <w:rsid w:val="005E6E7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E6E7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6E7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E6E7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E6E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E6E7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E6E7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E6E7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E6E7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E6E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E6E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E6E7F"/>
    <w:pPr>
      <w:outlineLvl w:val="9"/>
    </w:pPr>
  </w:style>
  <w:style w:type="table" w:styleId="af4">
    <w:name w:val="Table Grid"/>
    <w:basedOn w:val="a1"/>
    <w:uiPriority w:val="59"/>
    <w:rsid w:val="00E17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E1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1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7F"/>
  </w:style>
  <w:style w:type="paragraph" w:styleId="1">
    <w:name w:val="heading 1"/>
    <w:basedOn w:val="a"/>
    <w:next w:val="a"/>
    <w:link w:val="10"/>
    <w:uiPriority w:val="9"/>
    <w:qFormat/>
    <w:rsid w:val="005E6E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E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E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E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E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6E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6E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6E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6E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E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E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E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E6E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E6E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E6E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E6E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6E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6E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E6E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E6E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6E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E6E7F"/>
    <w:rPr>
      <w:b/>
      <w:bCs/>
    </w:rPr>
  </w:style>
  <w:style w:type="character" w:styleId="a9">
    <w:name w:val="Emphasis"/>
    <w:basedOn w:val="a0"/>
    <w:uiPriority w:val="20"/>
    <w:qFormat/>
    <w:rsid w:val="005E6E7F"/>
    <w:rPr>
      <w:i/>
      <w:iCs/>
    </w:rPr>
  </w:style>
  <w:style w:type="paragraph" w:styleId="aa">
    <w:name w:val="No Spacing"/>
    <w:uiPriority w:val="1"/>
    <w:qFormat/>
    <w:rsid w:val="005E6E7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E6E7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6E7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E6E7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E6E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E6E7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E6E7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E6E7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E6E7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E6E7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E6E7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E6E7F"/>
    <w:pPr>
      <w:outlineLvl w:val="9"/>
    </w:pPr>
  </w:style>
  <w:style w:type="table" w:styleId="af4">
    <w:name w:val="Table Grid"/>
    <w:basedOn w:val="a1"/>
    <w:uiPriority w:val="59"/>
    <w:rsid w:val="00E17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E1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1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Velichko</cp:lastModifiedBy>
  <cp:revision>5</cp:revision>
  <dcterms:created xsi:type="dcterms:W3CDTF">2020-01-20T23:32:00Z</dcterms:created>
  <dcterms:modified xsi:type="dcterms:W3CDTF">2020-08-27T02:34:00Z</dcterms:modified>
</cp:coreProperties>
</file>